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1920"/>
        <w:gridCol w:w="1117"/>
        <w:gridCol w:w="2379"/>
        <w:gridCol w:w="1232"/>
        <w:gridCol w:w="2593"/>
        <w:gridCol w:w="459"/>
      </w:tblGrid>
      <w:tr w:rsidR="008C4321" w:rsidTr="00397278">
        <w:trPr>
          <w:trHeight w:hRule="exact" w:val="559"/>
        </w:trPr>
        <w:tc>
          <w:tcPr>
            <w:tcW w:w="13984" w:type="dxa"/>
            <w:gridSpan w:val="6"/>
            <w:vAlign w:val="center"/>
          </w:tcPr>
          <w:p w:rsidR="008C4321" w:rsidRDefault="00367F11">
            <w:pPr>
              <w:pStyle w:val="a3"/>
              <w:spacing w:line="229" w:lineRule="auto"/>
              <w:jc w:val="center"/>
            </w:pPr>
            <w:r>
              <w:t>Информация о вакансиях в разрезе организаций на 26 мая 2025 г.</w:t>
            </w:r>
          </w:p>
        </w:tc>
        <w:tc>
          <w:tcPr>
            <w:tcW w:w="459" w:type="dxa"/>
          </w:tcPr>
          <w:p w:rsidR="008C4321" w:rsidRDefault="008C4321"/>
        </w:tc>
      </w:tr>
      <w:tr w:rsidR="008C4321" w:rsidTr="00397278">
        <w:trPr>
          <w:trHeight w:hRule="exact" w:val="229"/>
        </w:trPr>
        <w:tc>
          <w:tcPr>
            <w:tcW w:w="14443" w:type="dxa"/>
            <w:gridSpan w:val="7"/>
          </w:tcPr>
          <w:p w:rsidR="008C4321" w:rsidRDefault="008C4321"/>
        </w:tc>
      </w:tr>
      <w:tr w:rsidR="008C4321" w:rsidTr="0039727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C4321" w:rsidRDefault="00367F11">
            <w:pPr>
              <w:pStyle w:val="Master"/>
              <w:spacing w:line="229" w:lineRule="auto"/>
              <w:ind w:right="-14520"/>
            </w:pPr>
            <w:r>
              <w:t>ГБУ "Межрайонная больница №4"</w:t>
            </w:r>
          </w:p>
        </w:tc>
      </w:tr>
      <w:tr w:rsidR="008C4321" w:rsidTr="0039727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641040, р-н Мишкинский, рп Мишкино, ул Заводская, д. 2</w:t>
            </w:r>
          </w:p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C4321" w:rsidTr="0039727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Врач-хирург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врач-хирург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80000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+73524731186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Врач-психиатр-нарколог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врач-психиатр-нарколог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80000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+73524731186</w:t>
            </w:r>
          </w:p>
        </w:tc>
      </w:tr>
      <w:tr w:rsidR="008C4321" w:rsidTr="0039727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80000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+73524731186</w:t>
            </w:r>
          </w:p>
        </w:tc>
      </w:tr>
      <w:tr w:rsidR="008C4321" w:rsidTr="00397278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8C4321" w:rsidTr="00397278">
        <w:trPr>
          <w:trHeight w:hRule="exact" w:val="115"/>
        </w:trPr>
        <w:tc>
          <w:tcPr>
            <w:tcW w:w="14443" w:type="dxa"/>
            <w:gridSpan w:val="7"/>
          </w:tcPr>
          <w:p w:rsidR="008C4321" w:rsidRDefault="008C4321"/>
        </w:tc>
      </w:tr>
      <w:tr w:rsidR="008C4321" w:rsidTr="00397278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8C4321" w:rsidRDefault="00367F11">
            <w:pPr>
              <w:pStyle w:val="Master"/>
              <w:spacing w:line="229" w:lineRule="auto"/>
              <w:ind w:right="-14520"/>
            </w:pPr>
            <w:r>
              <w:t>АО "Новая Пятилетка"</w:t>
            </w:r>
          </w:p>
        </w:tc>
      </w:tr>
      <w:tr w:rsidR="008C4321" w:rsidTr="00397278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641040, р-н Мишкинский, рп Мишкино, ул Северная, д. 2, район старого железнодорожного переезда</w:t>
            </w:r>
          </w:p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C4321" w:rsidTr="0039727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C4321" w:rsidTr="0039727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Агроном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Агроном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90000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+73524731170, +73524732250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Главный агроном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Главный агроном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100000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+73524731170, +73524732250</w:t>
            </w:r>
          </w:p>
        </w:tc>
      </w:tr>
      <w:tr w:rsidR="008C4321" w:rsidTr="00397278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мастер по ремонту электрооборудования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+73524731170, +73524732250</w:t>
            </w:r>
          </w:p>
        </w:tc>
      </w:tr>
      <w:tr w:rsidR="008C4321" w:rsidTr="00397278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Главный энергетик (в сельском, охотничьем, лесном и рыбном хозяйстве)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Главный энергетик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73524731170, +7 (908) 005-48-80</w:t>
            </w:r>
          </w:p>
        </w:tc>
      </w:tr>
      <w:tr w:rsidR="008C4321" w:rsidTr="00397278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+73524731170, +73524732250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+73524731170, +73524732250</w:t>
            </w:r>
          </w:p>
        </w:tc>
      </w:tr>
      <w:tr w:rsidR="008C4321" w:rsidTr="0039727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Буфетчик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Буфетчица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+79227288222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+79227288222</w:t>
            </w:r>
          </w:p>
        </w:tc>
      </w:tr>
      <w:tr w:rsidR="008C4321" w:rsidTr="0039727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+73524731170, +73524732250</w:t>
            </w:r>
          </w:p>
        </w:tc>
      </w:tr>
      <w:tr w:rsidR="008C4321" w:rsidTr="0039727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9</w:t>
            </w:r>
          </w:p>
        </w:tc>
      </w:tr>
      <w:tr w:rsidR="008C4321" w:rsidTr="00397278">
        <w:trPr>
          <w:trHeight w:hRule="exact" w:val="115"/>
        </w:trPr>
        <w:tc>
          <w:tcPr>
            <w:tcW w:w="14443" w:type="dxa"/>
            <w:gridSpan w:val="7"/>
          </w:tcPr>
          <w:p w:rsidR="008C4321" w:rsidRDefault="008C4321"/>
        </w:tc>
      </w:tr>
      <w:tr w:rsidR="008C4321" w:rsidTr="00397278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8C4321" w:rsidRDefault="00367F11">
            <w:pPr>
              <w:pStyle w:val="Master"/>
              <w:spacing w:line="229" w:lineRule="auto"/>
              <w:ind w:right="-14520"/>
            </w:pPr>
            <w:r>
              <w:t>ГБУ "Детский санаторий "Космос"</w:t>
            </w:r>
          </w:p>
        </w:tc>
      </w:tr>
      <w:tr w:rsidR="008C4321" w:rsidTr="00397278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641050, р-н Мишкинский, с Кирово, ул Кирова, д. 69</w:t>
            </w:r>
          </w:p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C4321" w:rsidTr="0039727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C4321" w:rsidTr="00397278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Медицинская сестра , медицинская сестра по массажу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+726660, +73524726569, +73524726660, +73524729333</w:t>
            </w:r>
          </w:p>
        </w:tc>
      </w:tr>
      <w:tr w:rsidR="008C4321" w:rsidTr="0039727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8C4321" w:rsidTr="00397278">
        <w:trPr>
          <w:trHeight w:hRule="exact" w:val="115"/>
        </w:trPr>
        <w:tc>
          <w:tcPr>
            <w:tcW w:w="14443" w:type="dxa"/>
            <w:gridSpan w:val="7"/>
          </w:tcPr>
          <w:p w:rsidR="008C4321" w:rsidRDefault="008C4321"/>
        </w:tc>
      </w:tr>
      <w:tr w:rsidR="008C4321" w:rsidTr="00397278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8C4321" w:rsidRDefault="00367F11">
            <w:pPr>
              <w:pStyle w:val="Master"/>
              <w:spacing w:line="229" w:lineRule="auto"/>
              <w:ind w:right="-14520"/>
            </w:pPr>
            <w:r>
              <w:t>МКОУ "Коровинская средняя общеобразовательная школа"</w:t>
            </w:r>
          </w:p>
        </w:tc>
      </w:tr>
      <w:tr w:rsidR="008C4321" w:rsidTr="0039727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641044, р-н Мишкинский, с Коровье, ул Труда, д. 56</w:t>
            </w:r>
          </w:p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C4321" w:rsidTr="0039727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Преподаватель (в начальной школе)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Педагог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79003791688</w:t>
            </w:r>
          </w:p>
        </w:tc>
      </w:tr>
      <w:tr w:rsidR="008C4321" w:rsidTr="0039727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8C4321" w:rsidTr="00397278">
        <w:trPr>
          <w:trHeight w:hRule="exact" w:val="115"/>
        </w:trPr>
        <w:tc>
          <w:tcPr>
            <w:tcW w:w="14443" w:type="dxa"/>
            <w:gridSpan w:val="7"/>
          </w:tcPr>
          <w:p w:rsidR="008C4321" w:rsidRDefault="008C4321"/>
        </w:tc>
      </w:tr>
      <w:tr w:rsidR="008C4321" w:rsidTr="0039727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C4321" w:rsidRDefault="00367F11">
            <w:pPr>
              <w:pStyle w:val="Master"/>
              <w:spacing w:line="229" w:lineRule="auto"/>
              <w:ind w:right="-14520"/>
            </w:pPr>
            <w:r>
              <w:t>ГОСУДАРСТВЕННОЕ БЮДЖЕТНОЕ УЧРЕЖДЕНИЕ "ЦЕНТР СОЦИАЛЬНОГО ОБСЛУЖИВАНИЯ № 5"</w:t>
            </w:r>
          </w:p>
        </w:tc>
      </w:tr>
      <w:tr w:rsidR="008C4321" w:rsidTr="00397278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641040, р-н Мишкинский, рп Мишкино, ул Рабоче-Крестьянская, д. 17</w:t>
            </w:r>
          </w:p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C4321" w:rsidTr="00397278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Рабочий бюро бытовых услуг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Рабочий бюро бытовых услуг (Мишкино)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+73524731726</w:t>
            </w:r>
          </w:p>
        </w:tc>
      </w:tr>
      <w:tr w:rsidR="008C4321" w:rsidTr="00397278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Рабочий бюро бытовых услуг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Социальный работник  (с.Новые Пески)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+73524731726</w:t>
            </w:r>
          </w:p>
        </w:tc>
      </w:tr>
      <w:tr w:rsidR="008C4321" w:rsidTr="0039727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8C4321" w:rsidTr="00397278">
        <w:trPr>
          <w:trHeight w:hRule="exact" w:val="114"/>
        </w:trPr>
        <w:tc>
          <w:tcPr>
            <w:tcW w:w="14443" w:type="dxa"/>
            <w:gridSpan w:val="7"/>
          </w:tcPr>
          <w:p w:rsidR="008C4321" w:rsidRDefault="008C4321"/>
        </w:tc>
      </w:tr>
      <w:tr w:rsidR="008C4321" w:rsidTr="0039727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C4321" w:rsidRDefault="00367F11">
            <w:pPr>
              <w:pStyle w:val="Master"/>
              <w:spacing w:line="229" w:lineRule="auto"/>
              <w:ind w:right="-14520"/>
            </w:pPr>
            <w:r>
              <w:t>УФПС Курганской области АО "Почта России"</w:t>
            </w:r>
          </w:p>
        </w:tc>
      </w:tr>
      <w:tr w:rsidR="008C4321" w:rsidTr="00397278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640000, г Курган, ул Гоголя, д. 44, корп. а</w:t>
            </w:r>
          </w:p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C4321" w:rsidTr="0039727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C4321" w:rsidTr="00397278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 xml:space="preserve">Почтальон Почтальон (Кирово) 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25810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73524527150</w:t>
            </w:r>
          </w:p>
        </w:tc>
      </w:tr>
      <w:tr w:rsidR="008C4321" w:rsidTr="00397278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lastRenderedPageBreak/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 xml:space="preserve">Начальник отделения Начальник отделения (с.Кирово) 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25810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73524527150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Начальник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25810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79918890471</w:t>
            </w:r>
          </w:p>
        </w:tc>
      </w:tr>
      <w:tr w:rsidR="008C4321" w:rsidTr="0039727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 xml:space="preserve">уборщик помещений  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25810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79918890471, +7 (991) 889-04-71</w:t>
            </w:r>
          </w:p>
        </w:tc>
      </w:tr>
      <w:tr w:rsidR="008C4321" w:rsidTr="0039727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</w:tr>
      <w:tr w:rsidR="008C4321" w:rsidTr="00397278">
        <w:trPr>
          <w:trHeight w:hRule="exact" w:val="114"/>
        </w:trPr>
        <w:tc>
          <w:tcPr>
            <w:tcW w:w="14443" w:type="dxa"/>
            <w:gridSpan w:val="7"/>
          </w:tcPr>
          <w:p w:rsidR="008C4321" w:rsidRDefault="008C4321"/>
        </w:tc>
      </w:tr>
      <w:tr w:rsidR="008C4321" w:rsidTr="00397278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8C4321" w:rsidRDefault="00367F11">
            <w:pPr>
              <w:pStyle w:val="Master"/>
              <w:spacing w:line="229" w:lineRule="auto"/>
              <w:ind w:right="-14520"/>
            </w:pPr>
            <w:r>
              <w:t>МКДОУ "Детский сад №2 общеразвивающего вида"</w:t>
            </w:r>
          </w:p>
        </w:tc>
      </w:tr>
      <w:tr w:rsidR="008C4321" w:rsidTr="0039727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641040, р-н Мишкинский, рп Мишкино, ул Первомайская, д. 62</w:t>
            </w:r>
          </w:p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C4321" w:rsidTr="0039727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+73524732346, +73524731569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Учитель-дефектолог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 - дефектолог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+73524732346, +73524731569</w:t>
            </w:r>
          </w:p>
        </w:tc>
      </w:tr>
      <w:tr w:rsidR="008C4321" w:rsidTr="00397278">
        <w:trPr>
          <w:trHeight w:hRule="exact" w:val="51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+73524732346, +73524731569</w:t>
            </w:r>
          </w:p>
        </w:tc>
      </w:tr>
      <w:tr w:rsidR="008C4321" w:rsidTr="00397278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8C4321" w:rsidTr="00397278">
        <w:trPr>
          <w:trHeight w:hRule="exact" w:val="115"/>
        </w:trPr>
        <w:tc>
          <w:tcPr>
            <w:tcW w:w="14443" w:type="dxa"/>
            <w:gridSpan w:val="7"/>
          </w:tcPr>
          <w:p w:rsidR="008C4321" w:rsidRDefault="008C4321"/>
        </w:tc>
      </w:tr>
      <w:tr w:rsidR="008C4321" w:rsidTr="00397278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8C4321" w:rsidRDefault="00367F11">
            <w:pPr>
              <w:pStyle w:val="Master"/>
              <w:spacing w:line="229" w:lineRule="auto"/>
              <w:ind w:right="-14520"/>
            </w:pPr>
            <w:r>
              <w:t>АО "СУЭНКО"</w:t>
            </w:r>
          </w:p>
        </w:tc>
      </w:tr>
      <w:tr w:rsidR="008C4321" w:rsidTr="00397278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640003, г Курган, ул Тимофея Невежина, д. 3</w:t>
            </w:r>
          </w:p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C4321" w:rsidTr="00397278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Каменщик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каменщик 5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+73522486857</w:t>
            </w:r>
          </w:p>
        </w:tc>
      </w:tr>
      <w:tr w:rsidR="008C4321" w:rsidTr="00397278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8C4321" w:rsidTr="00397278">
        <w:trPr>
          <w:trHeight w:hRule="exact" w:val="115"/>
        </w:trPr>
        <w:tc>
          <w:tcPr>
            <w:tcW w:w="14443" w:type="dxa"/>
            <w:gridSpan w:val="7"/>
          </w:tcPr>
          <w:p w:rsidR="008C4321" w:rsidRDefault="008C4321"/>
        </w:tc>
      </w:tr>
      <w:tr w:rsidR="008C4321" w:rsidTr="0039727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C4321" w:rsidRDefault="00367F11">
            <w:pPr>
              <w:pStyle w:val="Master"/>
              <w:spacing w:line="229" w:lineRule="auto"/>
              <w:ind w:right="-14520"/>
            </w:pPr>
            <w:r>
              <w:t>МКОУ "Мишкинская средняя общеобразовательная школа"</w:t>
            </w:r>
          </w:p>
        </w:tc>
      </w:tr>
      <w:tr w:rsidR="008C4321" w:rsidTr="0039727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641040, р-н Мишкинский, рп Мишкино, ул Победы, д. 4</w:t>
            </w:r>
          </w:p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C4321" w:rsidTr="0039727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Разнорабочий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разнорабочий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+73524732205</w:t>
            </w:r>
          </w:p>
        </w:tc>
      </w:tr>
      <w:tr w:rsidR="008C4321" w:rsidTr="0039727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 физики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+73524732205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lastRenderedPageBreak/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 физической культуры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+73524732205</w:t>
            </w:r>
          </w:p>
        </w:tc>
      </w:tr>
      <w:tr w:rsidR="008C4321" w:rsidTr="0039727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 (преподаватель) технологии и предпринимательства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 технологии р.п. Мишкино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+73524732439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Учитель-дефектолог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учитель-дефектолог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+73524732205</w:t>
            </w:r>
          </w:p>
        </w:tc>
      </w:tr>
      <w:tr w:rsidR="008C4321" w:rsidTr="00397278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14</w:t>
            </w:r>
          </w:p>
        </w:tc>
      </w:tr>
      <w:tr w:rsidR="008C4321" w:rsidTr="00397278">
        <w:trPr>
          <w:trHeight w:hRule="exact" w:val="114"/>
        </w:trPr>
        <w:tc>
          <w:tcPr>
            <w:tcW w:w="14443" w:type="dxa"/>
            <w:gridSpan w:val="7"/>
          </w:tcPr>
          <w:p w:rsidR="008C4321" w:rsidRDefault="008C4321"/>
        </w:tc>
      </w:tr>
      <w:tr w:rsidR="008C4321" w:rsidTr="00397278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8C4321" w:rsidRDefault="00367F11">
            <w:pPr>
              <w:pStyle w:val="Master"/>
              <w:spacing w:line="229" w:lineRule="auto"/>
              <w:ind w:right="-14520"/>
            </w:pPr>
            <w:r>
              <w:t>ООО "МИШКИНСКИЙ КХП"</w:t>
            </w:r>
          </w:p>
        </w:tc>
      </w:tr>
      <w:tr w:rsidR="008C4321" w:rsidTr="0039727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р-н Мишкинский, рп Мишкино, ул Первомайская, д. д.24, р-н Мишкинский, рп Мишкино, ул Первомайская, дом д.24</w:t>
            </w:r>
          </w:p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C4321" w:rsidTr="0039727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Охранник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Охранник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3524731753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Электромонтер 5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45920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73524731753</w:t>
            </w:r>
          </w:p>
        </w:tc>
      </w:tr>
      <w:tr w:rsidR="008C4321" w:rsidTr="00397278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8C4321" w:rsidTr="00397278">
        <w:trPr>
          <w:trHeight w:hRule="exact" w:val="115"/>
        </w:trPr>
        <w:tc>
          <w:tcPr>
            <w:tcW w:w="14443" w:type="dxa"/>
            <w:gridSpan w:val="7"/>
          </w:tcPr>
          <w:p w:rsidR="008C4321" w:rsidRDefault="008C4321"/>
        </w:tc>
      </w:tr>
      <w:tr w:rsidR="008C4321" w:rsidTr="0039727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C4321" w:rsidRDefault="00367F11">
            <w:pPr>
              <w:pStyle w:val="Master"/>
              <w:spacing w:line="229" w:lineRule="auto"/>
              <w:ind w:right="-14520"/>
            </w:pPr>
            <w:r>
              <w:t>ООО " МИШКИНСКИЙ ПРОДУКТ"</w:t>
            </w:r>
          </w:p>
        </w:tc>
      </w:tr>
      <w:tr w:rsidR="008C4321" w:rsidTr="00397278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р-н Мишкинский, рп Мишкино, ул Первомайская, д. д. 24 офис 1, р-н Мишкинский, рп Мишкино, ул Первомайская, дом д. 24 офис 1</w:t>
            </w:r>
          </w:p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C4321" w:rsidTr="0039727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C4321" w:rsidTr="00397278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+73524731753</w:t>
            </w:r>
          </w:p>
        </w:tc>
      </w:tr>
      <w:tr w:rsidR="008C4321" w:rsidTr="00397278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Лаборант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+7(908)0054541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Рабочий в производстве пищевой продукции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Лепщица пельменей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+73524731753</w:t>
            </w:r>
          </w:p>
        </w:tc>
      </w:tr>
      <w:tr w:rsidR="008C4321" w:rsidTr="00397278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Изготовитель мясных полуфабрикатов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Полуфабрикатчик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+73524731753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Рабочий в производстве пищевой продукции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Лепщица пельменей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+73524731753</w:t>
            </w:r>
          </w:p>
        </w:tc>
      </w:tr>
      <w:tr w:rsidR="008C4321" w:rsidTr="00397278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</w:tr>
      <w:tr w:rsidR="008C4321" w:rsidTr="00397278">
        <w:trPr>
          <w:trHeight w:hRule="exact" w:val="115"/>
        </w:trPr>
        <w:tc>
          <w:tcPr>
            <w:tcW w:w="14443" w:type="dxa"/>
            <w:gridSpan w:val="7"/>
          </w:tcPr>
          <w:p w:rsidR="008C4321" w:rsidRDefault="008C4321"/>
        </w:tc>
      </w:tr>
      <w:tr w:rsidR="008C4321" w:rsidTr="00397278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8C4321" w:rsidRDefault="00367F11">
            <w:pPr>
              <w:pStyle w:val="Master"/>
              <w:spacing w:line="229" w:lineRule="auto"/>
              <w:ind w:right="-14520"/>
            </w:pPr>
            <w:r>
              <w:t>АДМИНИСТРАЦИЯ МИШКИНСКОГО МУНИЦИПАЛЬНОГО ОКРУГА КУРГАНСКОЙ ОБЛАСТИ</w:t>
            </w:r>
          </w:p>
        </w:tc>
      </w:tr>
      <w:tr w:rsidR="008C4321" w:rsidTr="0039727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641040, р-н Мишкинский, рп Мишкино, ул Ленина, д. 30</w:t>
            </w:r>
          </w:p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C4321" w:rsidTr="00397278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главный специалист юридической службы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35133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73524731576</w:t>
            </w:r>
          </w:p>
        </w:tc>
      </w:tr>
      <w:tr w:rsidR="008C4321" w:rsidTr="00397278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lastRenderedPageBreak/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главный специалист отдела экономики, развития предпринимательства и инвестиций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35133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73524731576</w:t>
            </w:r>
          </w:p>
        </w:tc>
      </w:tr>
      <w:tr w:rsidR="008C4321" w:rsidTr="00397278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Заведующий отделом (функциональным в прочих областях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заведующий юридической службы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43238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73524731576</w:t>
            </w:r>
          </w:p>
        </w:tc>
      </w:tr>
      <w:tr w:rsidR="008C4321" w:rsidTr="0039727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8C4321" w:rsidTr="00397278">
        <w:trPr>
          <w:trHeight w:hRule="exact" w:val="115"/>
        </w:trPr>
        <w:tc>
          <w:tcPr>
            <w:tcW w:w="14443" w:type="dxa"/>
            <w:gridSpan w:val="7"/>
          </w:tcPr>
          <w:p w:rsidR="008C4321" w:rsidRDefault="008C4321"/>
        </w:tc>
      </w:tr>
      <w:tr w:rsidR="008C4321" w:rsidTr="00397278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8C4321" w:rsidRDefault="008C4321">
            <w:pPr>
              <w:pStyle w:val="Master"/>
              <w:spacing w:line="229" w:lineRule="auto"/>
              <w:ind w:right="-14520"/>
            </w:pPr>
          </w:p>
        </w:tc>
      </w:tr>
      <w:tr w:rsidR="008C4321" w:rsidTr="0039727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C4321" w:rsidRDefault="008C43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8C4321" w:rsidTr="00397278">
        <w:trPr>
          <w:trHeight w:hRule="exact" w:val="115"/>
        </w:trPr>
        <w:tc>
          <w:tcPr>
            <w:tcW w:w="14443" w:type="dxa"/>
            <w:gridSpan w:val="7"/>
          </w:tcPr>
          <w:p w:rsidR="008C4321" w:rsidRDefault="008C4321"/>
        </w:tc>
      </w:tr>
      <w:tr w:rsidR="008C4321" w:rsidTr="00397278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8C4321" w:rsidRDefault="00367F11">
            <w:pPr>
              <w:pStyle w:val="Master"/>
              <w:spacing w:line="229" w:lineRule="auto"/>
              <w:ind w:right="-14520"/>
            </w:pPr>
            <w:r>
              <w:t xml:space="preserve">ОТДЕЛ ОБРАЗОВАНИЯ АДМИНИСТРАЦИИ МИШКИНСКОГО МУНИЦИПАЛЬНОГО ОКРУГА </w:t>
            </w:r>
          </w:p>
        </w:tc>
      </w:tr>
      <w:tr w:rsidR="008C4321" w:rsidTr="0039727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641040, р-н Мишкинский, рп Мишкино, ул Ленина, д. 30</w:t>
            </w:r>
          </w:p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C4321" w:rsidTr="0039727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 начальных классов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+73524732690, +73524732346, +73524732346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+73524732690, +73524732346, +73524732346</w:t>
            </w:r>
          </w:p>
        </w:tc>
      </w:tr>
      <w:tr w:rsidR="008C4321" w:rsidTr="00397278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Методист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специалист по методической работе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+73524732690, +73524732346, +73524732346</w:t>
            </w:r>
          </w:p>
        </w:tc>
      </w:tr>
      <w:tr w:rsidR="008C4321" w:rsidTr="00397278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Экономист по планированию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экономист по планированию закупок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+73524732690, +73524732346, +73524732346</w:t>
            </w:r>
          </w:p>
        </w:tc>
      </w:tr>
      <w:tr w:rsidR="008C4321" w:rsidTr="00397278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Логопед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 - логопед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+73524732690, +73524732346, +73524732346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 физики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73524732346</w:t>
            </w:r>
          </w:p>
        </w:tc>
      </w:tr>
      <w:tr w:rsidR="008C4321" w:rsidTr="00397278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 (преподаватель) иностранного 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+73524732690, +73524732346, +73524732346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 математики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+73524732690, +73524732346, +73524732346</w:t>
            </w:r>
          </w:p>
        </w:tc>
      </w:tr>
      <w:tr w:rsidR="008C4321" w:rsidTr="00397278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Учитель-дефектолог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Учитель-дефектолог (средней квалификации)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+73524732346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Водитель автобуса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водитель автобуса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+73524732690, +73524732346, +73524732346</w:t>
            </w:r>
          </w:p>
        </w:tc>
      </w:tr>
      <w:tr w:rsidR="008C4321" w:rsidTr="00397278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</w:tr>
      <w:tr w:rsidR="008C4321" w:rsidTr="00397278">
        <w:trPr>
          <w:trHeight w:hRule="exact" w:val="115"/>
        </w:trPr>
        <w:tc>
          <w:tcPr>
            <w:tcW w:w="14443" w:type="dxa"/>
            <w:gridSpan w:val="7"/>
          </w:tcPr>
          <w:p w:rsidR="008C4321" w:rsidRDefault="008C4321"/>
        </w:tc>
      </w:tr>
      <w:tr w:rsidR="008C4321" w:rsidTr="00397278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C4321" w:rsidRDefault="008C432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8C4321" w:rsidTr="00397278">
        <w:trPr>
          <w:trHeight w:hRule="exact" w:val="115"/>
        </w:trPr>
        <w:tc>
          <w:tcPr>
            <w:tcW w:w="14443" w:type="dxa"/>
            <w:gridSpan w:val="7"/>
          </w:tcPr>
          <w:p w:rsidR="008C4321" w:rsidRDefault="008C4321"/>
        </w:tc>
      </w:tr>
      <w:tr w:rsidR="008C4321" w:rsidTr="00397278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8C4321" w:rsidRDefault="00367F11">
            <w:pPr>
              <w:pStyle w:val="Master"/>
              <w:spacing w:line="229" w:lineRule="auto"/>
              <w:ind w:right="-14520"/>
            </w:pPr>
            <w:r>
              <w:t>Главное Управление МЧС России по Курганской области</w:t>
            </w:r>
          </w:p>
        </w:tc>
      </w:tr>
      <w:tr w:rsidR="008C4321" w:rsidTr="0039727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640006, г Курган, ул Куйбышева, д. 191</w:t>
            </w:r>
          </w:p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C4321" w:rsidTr="0039727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C4321" w:rsidTr="00397278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Пожарный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Пожарный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(912) 570-91-42, 79125709142</w:t>
            </w:r>
          </w:p>
        </w:tc>
      </w:tr>
      <w:tr w:rsidR="008C4321" w:rsidTr="00397278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Водитель автомобиля (пожарного)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79125709142, +7 (912) 570-91-42</w:t>
            </w:r>
          </w:p>
        </w:tc>
      </w:tr>
      <w:tr w:rsidR="008C4321" w:rsidTr="00397278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Командир отделения (горно-спасательной, пожарной части)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Командир отделения пожарно-спасательной части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31000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79125709142, +7 (912) 570-91-42</w:t>
            </w:r>
          </w:p>
        </w:tc>
      </w:tr>
      <w:tr w:rsidR="008C4321" w:rsidTr="0039727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8C4321" w:rsidTr="00397278">
        <w:trPr>
          <w:trHeight w:hRule="exact" w:val="114"/>
        </w:trPr>
        <w:tc>
          <w:tcPr>
            <w:tcW w:w="14443" w:type="dxa"/>
            <w:gridSpan w:val="7"/>
          </w:tcPr>
          <w:p w:rsidR="008C4321" w:rsidRDefault="008C4321"/>
        </w:tc>
      </w:tr>
      <w:tr w:rsidR="008C4321" w:rsidTr="00397278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8C4321" w:rsidRDefault="00367F11">
            <w:pPr>
              <w:pStyle w:val="Master"/>
              <w:spacing w:line="229" w:lineRule="auto"/>
              <w:ind w:right="-14520"/>
            </w:pPr>
            <w:r>
              <w:t>ФИНАНСОВЫЙ ОТДЕЛ АДМИНИСТРАЦИИ МИШКИНСКОГО МУНИЦИПАЛЬНОГО ОКРУГА</w:t>
            </w:r>
          </w:p>
        </w:tc>
      </w:tr>
      <w:tr w:rsidR="008C4321" w:rsidTr="0039727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641040, р-н Мишкинский, рп Мишкино, ул Ленина, д. 30</w:t>
            </w:r>
          </w:p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C4321" w:rsidTr="0039727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C4321" w:rsidTr="00397278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Главный специалист по учету и отчетности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3524732703</w:t>
            </w:r>
          </w:p>
        </w:tc>
      </w:tr>
      <w:tr w:rsidR="008C4321" w:rsidTr="00397278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главный специалист по контрольно-ревизионной работе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3524832703</w:t>
            </w:r>
          </w:p>
        </w:tc>
      </w:tr>
      <w:tr w:rsidR="008C4321" w:rsidTr="00397278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8C4321" w:rsidTr="00397278">
        <w:trPr>
          <w:trHeight w:hRule="exact" w:val="115"/>
        </w:trPr>
        <w:tc>
          <w:tcPr>
            <w:tcW w:w="14443" w:type="dxa"/>
            <w:gridSpan w:val="7"/>
          </w:tcPr>
          <w:p w:rsidR="008C4321" w:rsidRDefault="008C4321"/>
        </w:tc>
      </w:tr>
      <w:tr w:rsidR="008C4321" w:rsidTr="00397278">
        <w:trPr>
          <w:trHeight w:hRule="exact" w:val="114"/>
        </w:trPr>
        <w:tc>
          <w:tcPr>
            <w:tcW w:w="14443" w:type="dxa"/>
            <w:gridSpan w:val="7"/>
          </w:tcPr>
          <w:p w:rsidR="008C4321" w:rsidRDefault="008C4321">
            <w:bookmarkStart w:id="0" w:name="_GoBack"/>
            <w:bookmarkEnd w:id="0"/>
          </w:p>
        </w:tc>
      </w:tr>
      <w:tr w:rsidR="008C4321" w:rsidTr="00397278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8C4321" w:rsidRDefault="00367F11">
            <w:pPr>
              <w:pStyle w:val="Master"/>
              <w:spacing w:line="229" w:lineRule="auto"/>
              <w:ind w:right="-14520"/>
            </w:pPr>
            <w:r>
              <w:t>МКОУ "Краснознаменская средняя общеобразовательная школа"</w:t>
            </w:r>
          </w:p>
        </w:tc>
      </w:tr>
      <w:tr w:rsidR="008C4321" w:rsidTr="00397278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641077, р-н Мишкинский, с Краснознаменское, ул Мира, д. 9</w:t>
            </w:r>
          </w:p>
          <w:p w:rsidR="008C4321" w:rsidRDefault="00367F1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8C4321" w:rsidTr="0039727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8C4321" w:rsidTr="00397278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8C4321" w:rsidRDefault="00367F11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9323154831</w:t>
            </w:r>
          </w:p>
        </w:tc>
      </w:tr>
      <w:tr w:rsidR="008C4321" w:rsidTr="00397278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8C4321" w:rsidRDefault="00367F11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</w:tbl>
    <w:p w:rsidR="00367F11" w:rsidRDefault="00367F11"/>
    <w:sectPr w:rsidR="00367F11">
      <w:pgSz w:w="16838" w:h="11909" w:orient="landscape"/>
      <w:pgMar w:top="567" w:right="1134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8C4321"/>
    <w:rsid w:val="00367F11"/>
    <w:rsid w:val="00397278"/>
    <w:rsid w:val="008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Pr>
      <w:rFonts w:ascii="Arial" w:hAnsi="Arial" w:cs="Arial"/>
      <w:color w:val="000000"/>
      <w:spacing w:val="-2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1432</Words>
  <Characters>8167</Characters>
  <Application>Microsoft Office Word</Application>
  <DocSecurity>0</DocSecurity>
  <Lines>68</Lines>
  <Paragraphs>19</Paragraphs>
  <ScaleCrop>false</ScaleCrop>
  <Company>Stimulsoft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Пользлватель</cp:lastModifiedBy>
  <cp:revision>2</cp:revision>
  <dcterms:created xsi:type="dcterms:W3CDTF">2025-05-26T10:32:00Z</dcterms:created>
  <dcterms:modified xsi:type="dcterms:W3CDTF">2025-05-26T10:36:00Z</dcterms:modified>
</cp:coreProperties>
</file>